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37DF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B6649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6649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C37D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59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37DF" w:rsidRPr="00CC37DF" w:rsidRDefault="00CC37DF" w:rsidP="00CC37D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:rsidR="00CC37DF" w:rsidRPr="00CC37DF" w:rsidRDefault="00CC37DF" w:rsidP="00CC37D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</w:t>
            </w:r>
          </w:p>
          <w:p w:rsidR="009F457C" w:rsidRDefault="00CC37DF" w:rsidP="00CC37D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детской площадки «</w:t>
            </w:r>
            <w:proofErr w:type="spellStart"/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Бонифаций</w:t>
            </w:r>
            <w:proofErr w:type="spellEnd"/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  <w:p w:rsidR="00CC37DF" w:rsidRPr="00CC37DF" w:rsidRDefault="00CC37DF" w:rsidP="00CC37D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CC37DF" w:rsidRDefault="00CC37DF" w:rsidP="00CC37D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C37D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25F0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25F0F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490" w:rsidRPr="00907193" w:rsidRDefault="00B66490" w:rsidP="00B66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B66490" w:rsidRPr="00907193" w:rsidTr="00DA0D0C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66490" w:rsidRDefault="00B66490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66490" w:rsidRPr="0066746D" w:rsidRDefault="00B66490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66490" w:rsidRDefault="00B66490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66490" w:rsidRDefault="00B66490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66490" w:rsidRDefault="00B66490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66490" w:rsidRPr="00907193" w:rsidTr="00DA0D0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F41E25" w:rsidRDefault="00B66490" w:rsidP="00DA0D0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6D6D95" w:rsidRDefault="00B66490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6D6D95" w:rsidRDefault="00F736CF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ТЮЛЬКИН ИВАН АЛЕКСАНДРОВИЧ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6D6D95" w:rsidRDefault="00F736CF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>26 616,38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6D6D95" w:rsidRDefault="00B66490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66490" w:rsidRPr="00907193" w:rsidTr="00DA0D0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F41E25" w:rsidRDefault="00B66490" w:rsidP="00DA0D0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3E4EF5" w:rsidRDefault="00B66490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933293" w:rsidRDefault="00F736CF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6A676C" w:rsidRDefault="00CD198C" w:rsidP="00DA0D0C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6490" w:rsidRPr="003E4EF5" w:rsidRDefault="00B66490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736CF" w:rsidRPr="00907193" w:rsidTr="00DA0D0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736CF" w:rsidRPr="00F41E25" w:rsidRDefault="00F736CF" w:rsidP="00DA0D0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736CF" w:rsidRDefault="00F736CF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736CF" w:rsidRPr="00B33D91" w:rsidRDefault="00F736CF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>Волякова</w:t>
            </w:r>
            <w:proofErr w:type="spellEnd"/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 xml:space="preserve"> Роза </w:t>
            </w:r>
            <w:proofErr w:type="spellStart"/>
            <w:r w:rsidRPr="00F736CF">
              <w:rPr>
                <w:rFonts w:ascii="Arial" w:hAnsi="Arial" w:cs="Arial"/>
                <w:color w:val="033522"/>
                <w:sz w:val="18"/>
                <w:szCs w:val="18"/>
              </w:rPr>
              <w:t>Фанисовна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736CF" w:rsidRDefault="00CD198C" w:rsidP="00DA0D0C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  <w:bookmarkStart w:id="0" w:name="_GoBack"/>
            <w:bookmarkEnd w:id="0"/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736CF" w:rsidRPr="005F7E41" w:rsidRDefault="009E6B7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6B7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66490" w:rsidRDefault="00B66490" w:rsidP="00B664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490" w:rsidRDefault="00B66490" w:rsidP="00B664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94D" w:rsidRPr="0016494D">
        <w:rPr>
          <w:rFonts w:ascii="Times New Roman" w:hAnsi="Times New Roman" w:cs="Times New Roman"/>
          <w:sz w:val="24"/>
          <w:szCs w:val="24"/>
        </w:rPr>
        <w:t>Индивидуальный</w:t>
      </w:r>
      <w:proofErr w:type="gramEnd"/>
      <w:r w:rsidR="0016494D" w:rsidRPr="0016494D">
        <w:rPr>
          <w:rFonts w:ascii="Times New Roman" w:hAnsi="Times New Roman" w:cs="Times New Roman"/>
          <w:sz w:val="24"/>
          <w:szCs w:val="24"/>
        </w:rPr>
        <w:t xml:space="preserve"> предприниматель ТЮЛЬКИН ИВАН АЛЕКСАНДРОВИЧ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16494D" w:rsidRPr="0016494D">
        <w:rPr>
          <w:rFonts w:ascii="Times New Roman" w:hAnsi="Times New Roman" w:cs="Times New Roman"/>
          <w:sz w:val="24"/>
          <w:szCs w:val="24"/>
        </w:rPr>
        <w:t>26 616,38</w:t>
      </w:r>
      <w:r w:rsidR="0016494D">
        <w:rPr>
          <w:rFonts w:ascii="Times New Roman" w:hAnsi="Times New Roman" w:cs="Times New Roman"/>
          <w:sz w:val="24"/>
          <w:szCs w:val="24"/>
        </w:rPr>
        <w:t xml:space="preserve"> 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B66490" w:rsidRDefault="00B6649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6494D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0D64"/>
    <w:rsid w:val="004F7742"/>
    <w:rsid w:val="005C673E"/>
    <w:rsid w:val="005E5950"/>
    <w:rsid w:val="00625F0F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E6B7D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01164"/>
    <w:rsid w:val="00B66490"/>
    <w:rsid w:val="00B668DD"/>
    <w:rsid w:val="00BD659A"/>
    <w:rsid w:val="00BF333F"/>
    <w:rsid w:val="00BF6217"/>
    <w:rsid w:val="00C010A8"/>
    <w:rsid w:val="00C2001E"/>
    <w:rsid w:val="00C76370"/>
    <w:rsid w:val="00C92384"/>
    <w:rsid w:val="00CA769C"/>
    <w:rsid w:val="00CC37DF"/>
    <w:rsid w:val="00CD198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736CF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89C2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2025-04-14T08:40:00Z</dcterms:created>
  <dcterms:modified xsi:type="dcterms:W3CDTF">2025-04-14T08:41:00Z</dcterms:modified>
</cp:coreProperties>
</file>