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C41733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5E6E9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E6E9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4173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C41733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41733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C41733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C41733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2011, номер двигателя 21430805363068, цвет белый, зеленый, идентификационный номер VIN XTY529222B0001941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5E6E98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41733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AD87E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2025-07-28T07:23:00Z</dcterms:modified>
</cp:coreProperties>
</file>