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0B5A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85A2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5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0B5A47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B5A4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5A4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B5A4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B5A4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21430055702999, цвет белый, зеленый, идентификационный номер VIN XTY529221B0001793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B5A47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85A22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2D9D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2025-07-28T07:25:00Z</dcterms:modified>
</cp:coreProperties>
</file>