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31DAE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50EB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E050EB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00001021-2</w:t>
      </w:r>
      <w:r w:rsidR="00431DAE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431D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431DA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31DA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E5D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53F7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53F7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E74BE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E74BE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E74BE2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E74BE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E74BE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E74BE2" w:rsidRDefault="00AD4460" w:rsidP="00AD446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(8 </w:t>
            </w:r>
            <w:proofErr w:type="spellStart"/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 xml:space="preserve">.) </w:t>
            </w:r>
            <w:r w:rsidR="002E5D13" w:rsidRPr="00E74BE2">
              <w:rPr>
                <w:rFonts w:ascii="Arial" w:hAnsi="Arial" w:cs="Arial"/>
                <w:color w:val="033522"/>
                <w:sz w:val="18"/>
                <w:szCs w:val="18"/>
              </w:rPr>
              <w:t xml:space="preserve">пр. Автозаводский, 20 комплекс, со стороны парка Победы </w:t>
            </w:r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>(Реализация овощей, фруктов, ягод бахчевых)</w:t>
            </w:r>
            <w:r w:rsidR="002E5D13" w:rsidRPr="00E74BE2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</w:tr>
      <w:tr w:rsidR="004F7742" w:rsidRPr="00E74BE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E74BE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E74BE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E74BE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E74BE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4BE2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E74BE2" w:rsidRDefault="00A26837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4BE2">
              <w:rPr>
                <w:rFonts w:ascii="Verdana" w:hAnsi="Verdana"/>
                <w:color w:val="033522"/>
                <w:sz w:val="18"/>
                <w:szCs w:val="18"/>
              </w:rPr>
              <w:t>14 195,40</w:t>
            </w:r>
          </w:p>
        </w:tc>
      </w:tr>
    </w:tbl>
    <w:p w:rsidR="008B4B9F" w:rsidRPr="00907193" w:rsidRDefault="008B4B9F" w:rsidP="008B4B9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B4B9F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B4B9F" w:rsidRDefault="008B4B9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B4B9F" w:rsidRPr="0066746D" w:rsidRDefault="008B4B9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B4B9F" w:rsidRDefault="008B4B9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B4B9F" w:rsidRDefault="008B4B9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B4B9F" w:rsidRDefault="008B4B9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B4B9F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Pr="00370379" w:rsidRDefault="008B4B9F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Pr="00370379" w:rsidRDefault="008B4B9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Default="008B4B9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9E541B" w:rsidRPr="009E541B">
              <w:rPr>
                <w:rFonts w:ascii="Arial" w:hAnsi="Arial" w:cs="Arial"/>
                <w:color w:val="033522"/>
                <w:sz w:val="18"/>
                <w:szCs w:val="18"/>
              </w:rPr>
              <w:t>ЧИБИРЕВА ИРИНА МУНИРОВНА</w:t>
            </w:r>
          </w:p>
          <w:p w:rsidR="008B4B9F" w:rsidRPr="00370379" w:rsidRDefault="008B4B9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9E541B" w:rsidRPr="009E541B">
              <w:rPr>
                <w:rFonts w:ascii="Arial" w:hAnsi="Arial" w:cs="Arial"/>
                <w:color w:val="033522"/>
                <w:sz w:val="18"/>
                <w:szCs w:val="18"/>
              </w:rPr>
              <w:t>162800048775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8B4B9F" w:rsidRPr="00370379" w:rsidRDefault="008B4B9F" w:rsidP="005E62DB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</w:t>
            </w:r>
            <w:r w:rsidR="00A8379D" w:rsidRPr="00A8379D">
              <w:rPr>
                <w:rFonts w:ascii="Inter" w:hAnsi="Inter" w:cs="Arial"/>
                <w:color w:val="333333"/>
                <w:sz w:val="20"/>
                <w:szCs w:val="20"/>
              </w:rPr>
              <w:t>302 362,02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Pr="00370379" w:rsidRDefault="008B4B9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8B4B9F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Pr="00370379" w:rsidRDefault="008B4B9F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Pr="00370379" w:rsidRDefault="008B4B9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Default="009E541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541B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ЧУМАКОВА ПОЛИНА ВАЛЕРЬЕВНА</w:t>
            </w:r>
          </w:p>
          <w:p w:rsidR="009E541B" w:rsidRPr="00370379" w:rsidRDefault="00A8379D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A8379D">
              <w:rPr>
                <w:rFonts w:ascii="Arial" w:hAnsi="Arial" w:cs="Arial"/>
                <w:color w:val="033522"/>
                <w:sz w:val="18"/>
                <w:szCs w:val="18"/>
              </w:rPr>
              <w:t>165036385273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Pr="00370379" w:rsidRDefault="00A8379D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8379D">
              <w:rPr>
                <w:rFonts w:ascii="Arial" w:hAnsi="Arial" w:cs="Arial"/>
                <w:color w:val="033522"/>
                <w:sz w:val="18"/>
                <w:szCs w:val="18"/>
              </w:rPr>
              <w:t>301 652,25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B4B9F" w:rsidRPr="00370379" w:rsidRDefault="008B4B9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8B4B9F" w:rsidRDefault="008B4B9F" w:rsidP="008B4B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379D" w:rsidRPr="00A8379D" w:rsidRDefault="008B4B9F" w:rsidP="00A8379D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A8379D" w:rsidRPr="00A8379D">
        <w:rPr>
          <w:rFonts w:ascii="Times New Roman" w:hAnsi="Times New Roman" w:cs="Times New Roman"/>
          <w:sz w:val="24"/>
          <w:szCs w:val="24"/>
        </w:rPr>
        <w:t>ИП ЧИБИРЕВА ИРИНА МУНИРОВНА</w:t>
      </w:r>
    </w:p>
    <w:p w:rsidR="008B4B9F" w:rsidRPr="00EB3087" w:rsidRDefault="00A8379D" w:rsidP="00A8379D">
      <w:pPr>
        <w:rPr>
          <w:rFonts w:ascii="Times New Roman" w:hAnsi="Times New Roman" w:cs="Times New Roman"/>
          <w:sz w:val="24"/>
          <w:szCs w:val="24"/>
        </w:rPr>
      </w:pPr>
      <w:r w:rsidRPr="00A8379D">
        <w:rPr>
          <w:rFonts w:ascii="Times New Roman" w:hAnsi="Times New Roman" w:cs="Times New Roman"/>
          <w:sz w:val="24"/>
          <w:szCs w:val="24"/>
        </w:rPr>
        <w:t>ИНН 162800048775</w:t>
      </w:r>
      <w:r w:rsidR="008B4B9F"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A8379D">
        <w:rPr>
          <w:rFonts w:ascii="Times New Roman" w:hAnsi="Times New Roman" w:cs="Times New Roman"/>
          <w:sz w:val="24"/>
          <w:szCs w:val="24"/>
        </w:rPr>
        <w:t xml:space="preserve"> 302 362,02</w:t>
      </w:r>
      <w:r w:rsidR="001A683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B4B9F"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A683F"/>
    <w:rsid w:val="001B375C"/>
    <w:rsid w:val="001C7666"/>
    <w:rsid w:val="001D4243"/>
    <w:rsid w:val="002205AF"/>
    <w:rsid w:val="00256788"/>
    <w:rsid w:val="00277D91"/>
    <w:rsid w:val="00284693"/>
    <w:rsid w:val="002C72AD"/>
    <w:rsid w:val="002E5D13"/>
    <w:rsid w:val="002F00BD"/>
    <w:rsid w:val="003103C7"/>
    <w:rsid w:val="00353F72"/>
    <w:rsid w:val="00362F86"/>
    <w:rsid w:val="003F6899"/>
    <w:rsid w:val="00431DAE"/>
    <w:rsid w:val="00447E40"/>
    <w:rsid w:val="00487147"/>
    <w:rsid w:val="004B0FBC"/>
    <w:rsid w:val="004B35A3"/>
    <w:rsid w:val="004F7742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B4B9F"/>
    <w:rsid w:val="008C15A4"/>
    <w:rsid w:val="008D18BE"/>
    <w:rsid w:val="008D4531"/>
    <w:rsid w:val="00907193"/>
    <w:rsid w:val="00925AF1"/>
    <w:rsid w:val="00937701"/>
    <w:rsid w:val="009447AD"/>
    <w:rsid w:val="00982740"/>
    <w:rsid w:val="00995520"/>
    <w:rsid w:val="009C4A25"/>
    <w:rsid w:val="009E541B"/>
    <w:rsid w:val="00A044AB"/>
    <w:rsid w:val="00A07447"/>
    <w:rsid w:val="00A26837"/>
    <w:rsid w:val="00A46E71"/>
    <w:rsid w:val="00A67FBB"/>
    <w:rsid w:val="00A8379D"/>
    <w:rsid w:val="00A8723E"/>
    <w:rsid w:val="00A921E1"/>
    <w:rsid w:val="00AD4460"/>
    <w:rsid w:val="00B30C00"/>
    <w:rsid w:val="00BA14D2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050EB"/>
    <w:rsid w:val="00E74BE2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9185A"/>
  <w15:docId w15:val="{0301D108-D7B8-4FB6-A051-812BB580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24</cp:revision>
  <cp:lastPrinted>2018-12-04T07:14:00Z</cp:lastPrinted>
  <dcterms:created xsi:type="dcterms:W3CDTF">2023-04-03T06:33:00Z</dcterms:created>
  <dcterms:modified xsi:type="dcterms:W3CDTF">2024-04-15T09:46:00Z</dcterms:modified>
</cp:coreProperties>
</file>